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4053B" w14:textId="716C2315" w:rsidR="00A0649D" w:rsidRDefault="00A0649D" w:rsidP="00A0649D">
      <w:pPr>
        <w:spacing w:after="0"/>
      </w:pPr>
      <w:r w:rsidRPr="00A0649D">
        <w:t>Paweł</w:t>
      </w:r>
      <w:r>
        <w:t xml:space="preserve"> Binek</w:t>
      </w:r>
    </w:p>
    <w:p w14:paraId="51BD5D5F" w14:textId="774FF9D9" w:rsidR="00A0649D" w:rsidRDefault="00A0649D" w:rsidP="00A0649D">
      <w:pPr>
        <w:spacing w:after="0"/>
      </w:pPr>
      <w:proofErr w:type="spellStart"/>
      <w:r>
        <w:t>Florentský</w:t>
      </w:r>
      <w:proofErr w:type="spellEnd"/>
      <w:r>
        <w:t xml:space="preserve"> </w:t>
      </w:r>
      <w:proofErr w:type="spellStart"/>
      <w:r>
        <w:t>slaměný</w:t>
      </w:r>
      <w:proofErr w:type="spellEnd"/>
      <w:r>
        <w:t xml:space="preserve"> </w:t>
      </w:r>
      <w:proofErr w:type="spellStart"/>
      <w:r>
        <w:t>klobouk</w:t>
      </w:r>
      <w:proofErr w:type="spellEnd"/>
      <w:r>
        <w:t xml:space="preserve"> </w:t>
      </w:r>
    </w:p>
    <w:p w14:paraId="39A7B79B" w14:textId="1B1093EA" w:rsidR="00A0649D" w:rsidRDefault="00A0649D" w:rsidP="00A0649D">
      <w:pPr>
        <w:spacing w:after="0"/>
      </w:pPr>
      <w:r>
        <w:t>28.3.2026</w:t>
      </w:r>
    </w:p>
    <w:p w14:paraId="40353684" w14:textId="03CD619F" w:rsidR="00A0649D" w:rsidRDefault="00A0649D" w:rsidP="00A0649D">
      <w:pPr>
        <w:spacing w:after="0"/>
      </w:pPr>
      <w:r>
        <w:t>Ostrava</w:t>
      </w:r>
    </w:p>
    <w:p w14:paraId="4FFCF76C" w14:textId="77777777" w:rsidR="00A0649D" w:rsidRDefault="00A0649D" w:rsidP="00A0649D">
      <w:pPr>
        <w:spacing w:after="0"/>
      </w:pPr>
    </w:p>
    <w:p w14:paraId="5F2DB146" w14:textId="77777777" w:rsidR="00A0649D" w:rsidRPr="00A0649D" w:rsidRDefault="00A0649D" w:rsidP="00A0649D">
      <w:pPr>
        <w:spacing w:after="0"/>
      </w:pPr>
    </w:p>
    <w:p w14:paraId="385B9785" w14:textId="7C698305" w:rsidR="00A0649D" w:rsidRPr="00A0649D" w:rsidRDefault="00A0649D" w:rsidP="00A0649D">
      <w:pPr>
        <w:rPr>
          <w:lang w:val="pl-PL"/>
        </w:rPr>
      </w:pPr>
      <w:r w:rsidRPr="00A0649D">
        <w:rPr>
          <w:lang w:val="pl-PL"/>
        </w:rPr>
        <w:t>Znam „Słomkowy kapelusz” na pamięć. No, może parę głównych melodii i to we fragmentach. Trudno ich nie zapamiętać: są chwytliwe, proste, przyjemne. Nino Rota zrobił to, co jego poprzednicy w dziedzinie operowej komedii: napisał muzykę, która zostaje w głowie i wraca przyjemnymi falami po spektaklu. To nie jedyne nawiązanie do tego, co w operach było wcześniej.</w:t>
      </w:r>
    </w:p>
    <w:p w14:paraId="2CD0A3D5" w14:textId="77777777" w:rsidR="00A0649D" w:rsidRPr="00A0649D" w:rsidRDefault="00A0649D" w:rsidP="00A0649D">
      <w:pPr>
        <w:rPr>
          <w:lang w:val="pl-PL"/>
        </w:rPr>
      </w:pPr>
      <w:r w:rsidRPr="00A0649D">
        <w:rPr>
          <w:lang w:val="pl-PL"/>
        </w:rPr>
        <w:t xml:space="preserve">Scena u Baronowej de Champigny. Fadinard prosi ją o kapeluszu. Błaga o coś najcenniejszego, wyjątkowego, co wywołało w nim (udawane) wielką miłość do Baronowej. Robi to słowami rodem z legendarnych romansów Pucciniego. Muzyka podobnie: nawiązuje do wielkich miłosnych dramatów weryzmu. Blisko jej do rozpaczy „Cavallerii rusticany” i rozterek zdradzanego Cania w „Pajacach”. Gdy wcielający się w Fadinarda Martin Šrejma rozpaczliwie się zaśmiał na ostatnich dźwiękach tego wyznania, zażartował z niektórych słynnych tenorów. Tych, którzy słynne „Ridi, pagliaccio” kończyli nieformalnym konkursem na najbardziej egzaltowany śmiech przez łzy. </w:t>
      </w:r>
    </w:p>
    <w:p w14:paraId="5B29E60A" w14:textId="77777777" w:rsidR="00A0649D" w:rsidRPr="00A0649D" w:rsidRDefault="00A0649D" w:rsidP="00A0649D">
      <w:pPr>
        <w:rPr>
          <w:lang w:val="pl-PL"/>
        </w:rPr>
      </w:pPr>
      <w:r w:rsidRPr="00A0649D">
        <w:rPr>
          <w:lang w:val="pl-PL"/>
        </w:rPr>
        <w:t xml:space="preserve">Wkrótce potem poznajemy Beaupertuisa: zazdrosnego męża i czarny charakter. Robi się mrocznie. Beaupertuisa wyczekuje powrotu żony: zastanawia się, co ją zatrzymało, podejrzenia i zazdrość pęcznieją w jego umyśle. Orkiestrę prowadzą solowe instrumenty dęte na tle nisko grających smyczków. Akompaniament zmienia się, gęstnieje, gdy dochodzi do kulminacji, orkiestra uderza potężnym akordem z obowiązkowym dysonansem. Zupełnie jak u Verdiego: mrok „Makbetha” miesza się z niepokojem „Trubadura”. Rota imituje ten styl, ale nie daje zapomnieć, że oglądamy komedię. Powracający refren z zupełnie innej muzycznej parafii otwarcie mówi, że mamy się śmiać, a nie bać. </w:t>
      </w:r>
    </w:p>
    <w:p w14:paraId="716AE84B" w14:textId="77777777" w:rsidR="00A0649D" w:rsidRPr="00A0649D" w:rsidRDefault="00A0649D" w:rsidP="00A0649D">
      <w:pPr>
        <w:rPr>
          <w:lang w:val="pl-PL"/>
        </w:rPr>
      </w:pPr>
      <w:r w:rsidRPr="00A0649D">
        <w:rPr>
          <w:lang w:val="pl-PL"/>
        </w:rPr>
        <w:t xml:space="preserve">Znajome dźwięki i motywy fabularne, sprawiają, że na „Słomkowym kapeluszu” widz czuje się, jak w domu. W bliskim sobie świecie tradycyjnej melodyki i harmonii może się schować i odpocząć. Tak, opera ma też taką rolę: nie zawsze musi wstrząsać i odkrywać nowe horyzonty. Może też wywoływać uśmiech i pozwolić się zrelaksować. </w:t>
      </w:r>
    </w:p>
    <w:p w14:paraId="2D5E7D35" w14:textId="77777777" w:rsidR="00A0649D" w:rsidRPr="00A0649D" w:rsidRDefault="00A0649D" w:rsidP="00A0649D">
      <w:pPr>
        <w:rPr>
          <w:lang w:val="pl-PL"/>
        </w:rPr>
      </w:pPr>
      <w:r w:rsidRPr="00A0649D">
        <w:rPr>
          <w:lang w:val="pl-PL"/>
        </w:rPr>
        <w:t xml:space="preserve">Reżyser Jiří Nekvasil wprost ukazał historię z libretta. Nienachalne gagi pozwalają się zaśmiać, cyrkowe akrobacje tancerzy (i śpiewaków!) zaskakują i zachwycają. Swój udział mieli w tym artyści – był to ostatni spektakl „Kapelusza”, więc dodali co nieco od siebie. Konserwatywność reżyserii nie jest wadą, a świadomym wyborem, jej prostota współgra z charakterem muzyki. To widoczne podobieństwo do „Sprzedanej narzeczonej”, którą Nekvasil wystawił w Ostrawie w 2022 roku, oraz „Szarlatana” Pavla Haasa, zainscenizowanego przez Ondřeja Havelkę. W obydwu widać pełne uśmiechu przywiązanie do tradycji. To dowód, że opera w Ostrawie wie, że opera może też pełnić rolę rozrywki. Komedia ma bawić, a gdy skłania do refleksji, to wynikającej z dzieła, a nie reżyserskiej rewizji utworu. Spójność wspomnianych wizji pokazuje także konsekwencję artystycznych decyzji oraz znajomość gustów własnych widza. Pełny teatr i entuzjazm na widowni po „Kapeluszu” pokazuje, że zapotrzebowanie na takie spektakle istnieje. </w:t>
      </w:r>
    </w:p>
    <w:p w14:paraId="1CF62CC1" w14:textId="77777777" w:rsidR="00A0649D" w:rsidRPr="00A0649D" w:rsidRDefault="00A0649D" w:rsidP="00A0649D">
      <w:pPr>
        <w:rPr>
          <w:lang w:val="pl-PL"/>
        </w:rPr>
      </w:pPr>
      <w:r w:rsidRPr="00A0649D">
        <w:rPr>
          <w:lang w:val="pl-PL"/>
        </w:rPr>
        <w:t xml:space="preserve">Do mocnych należy punktów obsady należy Roman Vlkovič (Beaupertuis) dysponujący głębokim, dramatycznym basem, który udanie zaprzągł do partii komicznej. Równego partnera miał w drugim z basów Milošu Horáku (Nonancourt), śpiewającym delikatniejszym, ale tak samo swobodnym w roli charakterystycznej głosem. Wokalnie prym wiodła Veronika Rovná jako Elena. Obdarzona jest elastycznym, nośnym sopranem o połyskliwych górach i </w:t>
      </w:r>
      <w:r w:rsidRPr="00A0649D">
        <w:rPr>
          <w:lang w:val="pl-PL"/>
        </w:rPr>
        <w:lastRenderedPageBreak/>
        <w:t xml:space="preserve">soczystym dolnym rejestrze. Alžběta Vomáčková jak Baronowa de Champigny stworzyła najlepszą rolę aktorską. Karykaturalnym gestem obśmiała postać bogatej kokietki. Jej gra miała coś ze stylu amerykańskiej komiczki i aktorki Kristen Wigg, której jedynym ograniczeniem są granice własnej brawury. </w:t>
      </w:r>
    </w:p>
    <w:p w14:paraId="2B1F9B11" w14:textId="77777777" w:rsidR="00A0649D" w:rsidRPr="00A0649D" w:rsidRDefault="00A0649D" w:rsidP="00A0649D">
      <w:pPr>
        <w:rPr>
          <w:lang w:val="pl-PL"/>
        </w:rPr>
      </w:pPr>
      <w:r w:rsidRPr="00A0649D">
        <w:rPr>
          <w:lang w:val="pl-PL"/>
        </w:rPr>
        <w:t>Na „Słomkowym kapeluszu” można się pośmiać, a opera może być rozrywką. Do tej tezy jest tylko jedna uwaga: tę rozrywkę trzeba robić dobrze i zgodnie ze sztuką. Upraszczanie i ubieranie opery w fatałaszki popkultury nie czyni jej bardziej “rozrywkową”. W rękach mądrych twórców poradzi sobie ona taką, jaką jest. Nawet jeśli nie wypełni stadionów, to wielu osobom da uśmiech i przyjemnie spędzony czas. A to dlatego, że ci, którzy ją lata temu tworzyli też lubili się bawić. Bawmy się więc razem z nimi.</w:t>
      </w:r>
    </w:p>
    <w:p w14:paraId="768CA26E" w14:textId="248D2909" w:rsidR="00A0649D" w:rsidRPr="00A0649D" w:rsidRDefault="00A0649D" w:rsidP="00A0649D">
      <w:pPr>
        <w:rPr>
          <w:lang w:val="en-US"/>
        </w:rPr>
      </w:pPr>
      <w:r w:rsidRPr="00A0649D">
        <w:rPr>
          <w:lang w:val="en-US"/>
        </w:rPr>
        <w:t>Foto: Martin Popelář, credits: ©National Moravian-Silesian Theatre</w:t>
      </w:r>
    </w:p>
    <w:p w14:paraId="0C404C34" w14:textId="77777777" w:rsidR="00A0649D" w:rsidRDefault="00A0649D" w:rsidP="00A0649D">
      <w:pPr>
        <w:rPr>
          <w:lang w:val="pl-PL"/>
        </w:rPr>
      </w:pPr>
      <w:r w:rsidRPr="00A0649D">
        <w:rPr>
          <w:lang w:val="pl-PL"/>
        </w:rPr>
        <w:t xml:space="preserve">[N. Rota, „Słomkowy kapelusz z Florencji”, </w:t>
      </w:r>
      <w:r w:rsidRPr="00A0649D">
        <w:rPr>
          <w:lang w:val="pl-PL"/>
        </w:rPr>
        <w:fldChar w:fldCharType="begin"/>
      </w:r>
      <w:r w:rsidRPr="00A0649D">
        <w:rPr>
          <w:lang w:val="pl-PL"/>
        </w:rPr>
        <w:instrText>HYPERLINK "https://www.facebook.com/operaNDMopera?__cft__%5b0%5d=AZa-SQ6q8u_5UZO4WF66fWMMLNCdIJnD3GDlC85mXdWHqMcgft7Sn4vCEUOR9dmx1nkPBvxOxPVFC18aqq5-slUz3Lo_AWhr7GCE1UKdMBI7LLNsIJ6OMbZup0JBZsN3nJZviHxi7yFicff3SQkh5OXCEYkSvgpPe2bksM9-Ix2pHg&amp;__tn__=-%5dK-R"</w:instrText>
      </w:r>
      <w:r w:rsidRPr="00A0649D">
        <w:rPr>
          <w:lang w:val="pl-PL"/>
        </w:rPr>
      </w:r>
      <w:r w:rsidRPr="00A0649D">
        <w:rPr>
          <w:lang w:val="pl-PL"/>
        </w:rPr>
        <w:fldChar w:fldCharType="separate"/>
      </w:r>
      <w:r w:rsidRPr="00A0649D">
        <w:rPr>
          <w:rStyle w:val="Hypertextovodkaz"/>
          <w:b/>
          <w:bCs/>
          <w:lang w:val="pl-PL"/>
        </w:rPr>
        <w:t>Opera Národního divadla moravskoslezského</w:t>
      </w:r>
      <w:r w:rsidRPr="00A0649D">
        <w:rPr>
          <w:lang w:val="pl-PL"/>
        </w:rPr>
        <w:fldChar w:fldCharType="end"/>
      </w:r>
      <w:r w:rsidRPr="00A0649D">
        <w:rPr>
          <w:lang w:val="pl-PL"/>
        </w:rPr>
        <w:t xml:space="preserve"> 28.03.26]</w:t>
      </w:r>
    </w:p>
    <w:p w14:paraId="4BEFC37D" w14:textId="77777777" w:rsidR="00A0649D" w:rsidRPr="00A0649D" w:rsidRDefault="00A0649D" w:rsidP="00A0649D">
      <w:pPr>
        <w:rPr>
          <w:lang w:val="pl-PL"/>
        </w:rPr>
      </w:pPr>
    </w:p>
    <w:p w14:paraId="14DF6004" w14:textId="4CA64A93" w:rsidR="00083BED" w:rsidRDefault="00A0649D" w:rsidP="00A0649D">
      <w:pPr>
        <w:rPr>
          <w:lang w:val="pl-PL"/>
        </w:rPr>
      </w:pPr>
      <w:r>
        <w:rPr>
          <w:lang w:val="pl-PL"/>
        </w:rPr>
        <w:t xml:space="preserve">zdroj: FB </w:t>
      </w:r>
      <w:r w:rsidRPr="00A0649D">
        <w:fldChar w:fldCharType="begin"/>
      </w:r>
      <w:r w:rsidRPr="00A0649D">
        <w:rPr>
          <w:lang w:val="pl-PL"/>
        </w:rPr>
        <w:instrText>HYPERLINK "https://www.facebook.com/natrzecimbalkonie?__cft__%5b0%5d=AZbZq4kqkppHaDndrDCVUAUuWEjjfuN3GhtL9i8sSYWqEsf6uH1J8_fqwahOsU5zXkZx_0BZcVKj3L3ks6ov2PFlgQwaGcdbRKCpDK4mSvmcvHVnMY6j3eZkBHYyG5VsOVJOy7rs0mtMpOVuaXFd11bwrcf4Q6dl7SOyINPcAWH-QA&amp;__tn__=-UC%2CP-R"</w:instrText>
      </w:r>
      <w:r w:rsidRPr="00A0649D">
        <w:fldChar w:fldCharType="separate"/>
      </w:r>
      <w:r w:rsidRPr="00A0649D">
        <w:rPr>
          <w:rStyle w:val="Hypertextovodkaz"/>
          <w:b/>
          <w:bCs/>
          <w:lang w:val="pl-PL"/>
        </w:rPr>
        <w:t>Natrzecimbalkonie</w:t>
      </w:r>
      <w:r w:rsidRPr="00A0649D">
        <w:rPr>
          <w:lang w:val="pl-PL"/>
        </w:rPr>
        <w:fldChar w:fldCharType="end"/>
      </w:r>
      <w:r>
        <w:rPr>
          <w:lang w:val="pl-PL"/>
        </w:rPr>
        <w:br/>
      </w:r>
      <w:hyperlink r:id="rId4" w:history="1">
        <w:r w:rsidRPr="008A7C13">
          <w:rPr>
            <w:rStyle w:val="Hypertextovodkaz"/>
            <w:lang w:val="pl-PL"/>
          </w:rPr>
          <w:t>https://www.facebook.com/natrzecimbalkonie/posts/pfbid02uM8JYMU2DYTAAbgRXe4EjNiNUULge5qpGCiWhx4m6ubY4HJcybaASSV2UxF</w:t>
        </w:r>
        <w:r w:rsidRPr="008A7C13">
          <w:rPr>
            <w:rStyle w:val="Hypertextovodkaz"/>
            <w:lang w:val="pl-PL"/>
          </w:rPr>
          <w:t>p</w:t>
        </w:r>
        <w:r w:rsidRPr="008A7C13">
          <w:rPr>
            <w:rStyle w:val="Hypertextovodkaz"/>
            <w:lang w:val="pl-PL"/>
          </w:rPr>
          <w:t>8Lrml</w:t>
        </w:r>
      </w:hyperlink>
    </w:p>
    <w:p w14:paraId="79EE1107" w14:textId="2F9C372F" w:rsidR="00A0649D" w:rsidRPr="00A0649D" w:rsidRDefault="00A0649D">
      <w:pPr>
        <w:rPr>
          <w:lang w:val="pl-PL"/>
        </w:rPr>
      </w:pPr>
    </w:p>
    <w:p w14:paraId="4329F822" w14:textId="77777777" w:rsidR="00A0649D" w:rsidRPr="00A0649D" w:rsidRDefault="00A0649D" w:rsidP="00A0649D">
      <w:pPr>
        <w:rPr>
          <w:lang w:val="cs-CZ"/>
        </w:rPr>
      </w:pPr>
      <w:r w:rsidRPr="00A0649D">
        <w:rPr>
          <w:lang w:val="cs-CZ"/>
        </w:rPr>
        <w:t>Znám Slaměný klobouk téměř zpaměti. Tedy alespoň několik hlavních melodií, byť jen po útržcích. Ostatně je těžké si je nezapamatovat: jsou chytlavé, prosté a příjemné. Nino Rota udělal přesně to, co před ním největší mistři operní komedie — napsal hudbu, která zůstává v hlavě a po představení se vrací v lehkých, radostných vlnách. A není to zdaleka jediný moment, v němž se tato opera obrací k tradici.</w:t>
      </w:r>
    </w:p>
    <w:p w14:paraId="3C211761" w14:textId="77777777" w:rsidR="00A0649D" w:rsidRPr="00A0649D" w:rsidRDefault="00A0649D" w:rsidP="00A0649D">
      <w:pPr>
        <w:rPr>
          <w:lang w:val="cs-CZ"/>
        </w:rPr>
      </w:pPr>
      <w:r w:rsidRPr="00A0649D">
        <w:rPr>
          <w:lang w:val="cs-CZ"/>
        </w:rPr>
        <w:t xml:space="preserve">Ve scéně u baronky de </w:t>
      </w:r>
      <w:proofErr w:type="spellStart"/>
      <w:r w:rsidRPr="00A0649D">
        <w:rPr>
          <w:lang w:val="cs-CZ"/>
        </w:rPr>
        <w:t>Champigny</w:t>
      </w:r>
      <w:proofErr w:type="spellEnd"/>
      <w:r w:rsidRPr="00A0649D">
        <w:rPr>
          <w:lang w:val="cs-CZ"/>
        </w:rPr>
        <w:t xml:space="preserve"> prosí </w:t>
      </w:r>
      <w:proofErr w:type="spellStart"/>
      <w:r w:rsidRPr="00A0649D">
        <w:rPr>
          <w:lang w:val="cs-CZ"/>
        </w:rPr>
        <w:t>Fadinard</w:t>
      </w:r>
      <w:proofErr w:type="spellEnd"/>
      <w:r w:rsidRPr="00A0649D">
        <w:rPr>
          <w:lang w:val="cs-CZ"/>
        </w:rPr>
        <w:t xml:space="preserve"> o klobouk jako o cosi nejdražšího a jedinečného, co v něm vzbudilo — byť předstíranou — velkou lásku k baronce. Jeho slova znějí jako vystřižená z legendárních </w:t>
      </w:r>
      <w:proofErr w:type="spellStart"/>
      <w:r w:rsidRPr="00A0649D">
        <w:rPr>
          <w:lang w:val="cs-CZ"/>
        </w:rPr>
        <w:t>pucciniovských</w:t>
      </w:r>
      <w:proofErr w:type="spellEnd"/>
      <w:r w:rsidRPr="00A0649D">
        <w:rPr>
          <w:lang w:val="cs-CZ"/>
        </w:rPr>
        <w:t xml:space="preserve"> milostných scén. A hudba jde stejným směrem: připomíná velká milostná dramata verismu, blíží se zoufalství </w:t>
      </w:r>
      <w:r w:rsidRPr="00A0649D">
        <w:rPr>
          <w:i/>
          <w:iCs/>
          <w:lang w:val="cs-CZ"/>
        </w:rPr>
        <w:t>Sedláka kavalíra</w:t>
      </w:r>
      <w:r w:rsidRPr="00A0649D">
        <w:rPr>
          <w:lang w:val="cs-CZ"/>
        </w:rPr>
        <w:t xml:space="preserve"> i rozervanosti podváděného </w:t>
      </w:r>
      <w:proofErr w:type="spellStart"/>
      <w:r w:rsidRPr="00A0649D">
        <w:rPr>
          <w:lang w:val="cs-CZ"/>
        </w:rPr>
        <w:t>Cania</w:t>
      </w:r>
      <w:proofErr w:type="spellEnd"/>
      <w:r w:rsidRPr="00A0649D">
        <w:rPr>
          <w:lang w:val="cs-CZ"/>
        </w:rPr>
        <w:t xml:space="preserve"> v </w:t>
      </w:r>
      <w:r w:rsidRPr="00A0649D">
        <w:rPr>
          <w:i/>
          <w:iCs/>
          <w:lang w:val="cs-CZ"/>
        </w:rPr>
        <w:t>Komediantech</w:t>
      </w:r>
      <w:r w:rsidRPr="00A0649D">
        <w:rPr>
          <w:lang w:val="cs-CZ"/>
        </w:rPr>
        <w:t xml:space="preserve">. Když se Martin </w:t>
      </w:r>
      <w:proofErr w:type="spellStart"/>
      <w:r w:rsidRPr="00A0649D">
        <w:rPr>
          <w:lang w:val="cs-CZ"/>
        </w:rPr>
        <w:t>Šrejma</w:t>
      </w:r>
      <w:proofErr w:type="spellEnd"/>
      <w:r w:rsidRPr="00A0649D">
        <w:rPr>
          <w:lang w:val="cs-CZ"/>
        </w:rPr>
        <w:t xml:space="preserve"> v roli </w:t>
      </w:r>
      <w:proofErr w:type="spellStart"/>
      <w:r w:rsidRPr="00A0649D">
        <w:rPr>
          <w:lang w:val="cs-CZ"/>
        </w:rPr>
        <w:t>Fadinarda</w:t>
      </w:r>
      <w:proofErr w:type="spellEnd"/>
      <w:r w:rsidRPr="00A0649D">
        <w:rPr>
          <w:lang w:val="cs-CZ"/>
        </w:rPr>
        <w:t xml:space="preserve"> na posledních tónech tohoto vyznání zoufale rozesmál, byla v tom i jemná ironie namířená na slavné tenorové manýry — na ty, kteří z proslulého „</w:t>
      </w:r>
      <w:proofErr w:type="spellStart"/>
      <w:r w:rsidRPr="00A0649D">
        <w:rPr>
          <w:lang w:val="cs-CZ"/>
        </w:rPr>
        <w:t>Ridi</w:t>
      </w:r>
      <w:proofErr w:type="spellEnd"/>
      <w:r w:rsidRPr="00A0649D">
        <w:rPr>
          <w:lang w:val="cs-CZ"/>
        </w:rPr>
        <w:t xml:space="preserve">, </w:t>
      </w:r>
      <w:proofErr w:type="spellStart"/>
      <w:r w:rsidRPr="00A0649D">
        <w:rPr>
          <w:lang w:val="cs-CZ"/>
        </w:rPr>
        <w:t>pagliaccio</w:t>
      </w:r>
      <w:proofErr w:type="spellEnd"/>
      <w:r w:rsidRPr="00A0649D">
        <w:rPr>
          <w:lang w:val="cs-CZ"/>
        </w:rPr>
        <w:t xml:space="preserve">“ dokázali udělat téměř neoficiální soutěž o </w:t>
      </w:r>
      <w:proofErr w:type="spellStart"/>
      <w:r w:rsidRPr="00A0649D">
        <w:rPr>
          <w:lang w:val="cs-CZ"/>
        </w:rPr>
        <w:t>nejexaltovanější</w:t>
      </w:r>
      <w:proofErr w:type="spellEnd"/>
      <w:r w:rsidRPr="00A0649D">
        <w:rPr>
          <w:lang w:val="cs-CZ"/>
        </w:rPr>
        <w:t xml:space="preserve"> smích skrz slzy.</w:t>
      </w:r>
    </w:p>
    <w:p w14:paraId="5C8AB4B6" w14:textId="77777777" w:rsidR="00A0649D" w:rsidRPr="00A0649D" w:rsidRDefault="00A0649D" w:rsidP="00A0649D">
      <w:pPr>
        <w:rPr>
          <w:lang w:val="cs-CZ"/>
        </w:rPr>
      </w:pPr>
      <w:r w:rsidRPr="00A0649D">
        <w:rPr>
          <w:lang w:val="cs-CZ"/>
        </w:rPr>
        <w:t xml:space="preserve">Krátce nato přichází </w:t>
      </w:r>
      <w:proofErr w:type="spellStart"/>
      <w:r w:rsidRPr="00A0649D">
        <w:rPr>
          <w:lang w:val="cs-CZ"/>
        </w:rPr>
        <w:t>Beaupertuis</w:t>
      </w:r>
      <w:proofErr w:type="spellEnd"/>
      <w:r w:rsidRPr="00A0649D">
        <w:rPr>
          <w:lang w:val="cs-CZ"/>
        </w:rPr>
        <w:t xml:space="preserve">, žárlivý manžel a hlavní záporná postava, a nálada se náhle mění. Atmosféra potemní. </w:t>
      </w:r>
      <w:proofErr w:type="spellStart"/>
      <w:r w:rsidRPr="00A0649D">
        <w:rPr>
          <w:lang w:val="cs-CZ"/>
        </w:rPr>
        <w:t>Beaupertuis</w:t>
      </w:r>
      <w:proofErr w:type="spellEnd"/>
      <w:r w:rsidRPr="00A0649D">
        <w:rPr>
          <w:lang w:val="cs-CZ"/>
        </w:rPr>
        <w:t xml:space="preserve"> čeká na návrat své ženy, přemítá, co ji zdrželo, a v jeho mysli bobtná podezření i žárlivost. Orchestr vede sólové dřevo nad temně znějícími smyčci, doprovod houstne a stupňuje se až ke kulminaci, v níž zazní mohutný akord s povinnou disonancí. Je to skoro verdiovské: stín </w:t>
      </w:r>
      <w:r w:rsidRPr="00A0649D">
        <w:rPr>
          <w:i/>
          <w:iCs/>
          <w:lang w:val="cs-CZ"/>
        </w:rPr>
        <w:t>Macbetha</w:t>
      </w:r>
      <w:r w:rsidRPr="00A0649D">
        <w:rPr>
          <w:lang w:val="cs-CZ"/>
        </w:rPr>
        <w:t xml:space="preserve"> se tu mísí s neklidem </w:t>
      </w:r>
      <w:r w:rsidRPr="00A0649D">
        <w:rPr>
          <w:i/>
          <w:iCs/>
          <w:lang w:val="cs-CZ"/>
        </w:rPr>
        <w:t>Trubadúra</w:t>
      </w:r>
      <w:r w:rsidRPr="00A0649D">
        <w:rPr>
          <w:lang w:val="cs-CZ"/>
        </w:rPr>
        <w:t>. Rota tento styl s chutí cituje, zároveň nám ale nedovolí zapomenout, že jsme stále v komedii. Vracející se refrén z úplně jiného hudebního světa jasně připomíná, že se máme smát, ne děsit.</w:t>
      </w:r>
    </w:p>
    <w:p w14:paraId="5043871A" w14:textId="77777777" w:rsidR="00A0649D" w:rsidRPr="00A0649D" w:rsidRDefault="00A0649D" w:rsidP="00A0649D">
      <w:pPr>
        <w:rPr>
          <w:lang w:val="cs-CZ"/>
        </w:rPr>
      </w:pPr>
      <w:r w:rsidRPr="00A0649D">
        <w:rPr>
          <w:lang w:val="cs-CZ"/>
        </w:rPr>
        <w:t>Právě tyto známé hudební obraty a důvěrné dramatické situace způsobují, že se divák při Slaměném klobouku cítí jako doma. Může se pohodlně usadit ve světě tradiční melodiky a harmonie, schovat se v něm a odpočinout si. A i tohle je jedna z legitimních funkcí opery: nemusí vždy otřásat světem ani otevírat nové obzory. Může také přinášet lehkost, úsměv a čistou radost z divadla.</w:t>
      </w:r>
    </w:p>
    <w:p w14:paraId="49A2DA3E" w14:textId="77777777" w:rsidR="00A0649D" w:rsidRPr="00A0649D" w:rsidRDefault="00A0649D" w:rsidP="00A0649D">
      <w:pPr>
        <w:rPr>
          <w:lang w:val="cs-CZ"/>
        </w:rPr>
      </w:pPr>
      <w:r w:rsidRPr="00A0649D">
        <w:rPr>
          <w:lang w:val="cs-CZ"/>
        </w:rPr>
        <w:lastRenderedPageBreak/>
        <w:t>Režisér Jiří Nekvasil vypráví příběh libreta přímočaře a bez okázalých výkladových gest. Nenápadné gagy fungují spolehlivě, cirkusové akrobatické prvky tanečníků — a někdy i samotných zpěváků — překvapují i těší. Svůj podíl na tom měli i sami interpreti: šlo o poslední uvedení Klobouku, a tak si místy dovolili přidat něco navíc. Konzervativnost režie zde nepůsobí jako nedostatek, ale jako zcela vědomá volba. Její prostota souzní s charakterem samotné hudby. Patrná je příbuznost s Prodanou nevěstou, kterou Nekvasil uvedl v Ostravě v roce 2022, i se Šarlatánem Pavla Haase v inscenaci Ondřeje Havelky. Ve všech těchto produkcích je cítit laskavý vztah k tradici a důvěra v to, že opera může být také zábavou. Komedie má především bavit; a pokud vede k zamyšlení, pak by toto zamyšlení mělo vyrůstat z díla samotného, nikoli z násilné režijní reinterpretace. Jednotnost těchto inscenačních přístupů zároveň svědčí o promyšlenosti umělecké linie a o dobré znalosti vlastního publika. Plné divadlo a nadšené reakce po Slaměném klobouku potvrzují, že o takový typ operního divadla je stále zájem.</w:t>
      </w:r>
    </w:p>
    <w:p w14:paraId="079B68A6" w14:textId="77777777" w:rsidR="00A0649D" w:rsidRPr="00A0649D" w:rsidRDefault="00A0649D" w:rsidP="00A0649D">
      <w:pPr>
        <w:rPr>
          <w:lang w:val="cs-CZ"/>
        </w:rPr>
      </w:pPr>
      <w:r w:rsidRPr="00A0649D">
        <w:rPr>
          <w:lang w:val="cs-CZ"/>
        </w:rPr>
        <w:t xml:space="preserve">K silným stránkám obsazení patřil Roman </w:t>
      </w:r>
      <w:proofErr w:type="spellStart"/>
      <w:r w:rsidRPr="00A0649D">
        <w:rPr>
          <w:lang w:val="cs-CZ"/>
        </w:rPr>
        <w:t>Vlkovič</w:t>
      </w:r>
      <w:proofErr w:type="spellEnd"/>
      <w:r w:rsidRPr="00A0649D">
        <w:rPr>
          <w:lang w:val="cs-CZ"/>
        </w:rPr>
        <w:t xml:space="preserve"> jako </w:t>
      </w:r>
      <w:proofErr w:type="spellStart"/>
      <w:r w:rsidRPr="00A0649D">
        <w:rPr>
          <w:lang w:val="cs-CZ"/>
        </w:rPr>
        <w:t>Beaupertuis</w:t>
      </w:r>
      <w:proofErr w:type="spellEnd"/>
      <w:r w:rsidRPr="00A0649D">
        <w:rPr>
          <w:lang w:val="cs-CZ"/>
        </w:rPr>
        <w:t xml:space="preserve">. Jeho hluboký, dramaticky zabarvený bas se výborně uplatnil i v komické poloze. Zdatného partnera měl v Miloši Horákovi jako </w:t>
      </w:r>
      <w:proofErr w:type="spellStart"/>
      <w:r w:rsidRPr="00A0649D">
        <w:rPr>
          <w:lang w:val="cs-CZ"/>
        </w:rPr>
        <w:t>Nonancourtovi</w:t>
      </w:r>
      <w:proofErr w:type="spellEnd"/>
      <w:r w:rsidRPr="00A0649D">
        <w:rPr>
          <w:lang w:val="cs-CZ"/>
        </w:rPr>
        <w:t xml:space="preserve">, který zpíval jemnějším, ale stejně jistým a charakterově přesným hlasem. Vokálně nejvýrazněji zaujala Veronika Rovná v roli Eleny: disponuje pružným, nosným sopránem se zářivými výškami a plným spodním rejstříkem. Herecky pak nejvíce zazářila Alžběta Vomáčková jako baronka de </w:t>
      </w:r>
      <w:proofErr w:type="spellStart"/>
      <w:r w:rsidRPr="00A0649D">
        <w:rPr>
          <w:lang w:val="cs-CZ"/>
        </w:rPr>
        <w:t>Champigny</w:t>
      </w:r>
      <w:proofErr w:type="spellEnd"/>
      <w:r w:rsidRPr="00A0649D">
        <w:rPr>
          <w:lang w:val="cs-CZ"/>
        </w:rPr>
        <w:t xml:space="preserve">. Postavu bohaté kokety vystihla s výraznou karikující nadsázkou a její projev v sobě měl něco ze stylu americké komičky </w:t>
      </w:r>
      <w:proofErr w:type="spellStart"/>
      <w:r w:rsidRPr="00A0649D">
        <w:rPr>
          <w:lang w:val="cs-CZ"/>
        </w:rPr>
        <w:t>Kristen</w:t>
      </w:r>
      <w:proofErr w:type="spellEnd"/>
      <w:r w:rsidRPr="00A0649D">
        <w:rPr>
          <w:lang w:val="cs-CZ"/>
        </w:rPr>
        <w:t xml:space="preserve"> </w:t>
      </w:r>
      <w:proofErr w:type="spellStart"/>
      <w:r w:rsidRPr="00A0649D">
        <w:rPr>
          <w:lang w:val="cs-CZ"/>
        </w:rPr>
        <w:t>Wiig</w:t>
      </w:r>
      <w:proofErr w:type="spellEnd"/>
      <w:r w:rsidRPr="00A0649D">
        <w:rPr>
          <w:lang w:val="cs-CZ"/>
        </w:rPr>
        <w:t xml:space="preserve"> — jako by ji omezovaly jen hranice vlastní odvahy.</w:t>
      </w:r>
    </w:p>
    <w:p w14:paraId="700A5FE6" w14:textId="77777777" w:rsidR="00A0649D" w:rsidRPr="00A0649D" w:rsidRDefault="00A0649D" w:rsidP="00A0649D">
      <w:pPr>
        <w:rPr>
          <w:lang w:val="cs-CZ"/>
        </w:rPr>
      </w:pPr>
      <w:r w:rsidRPr="00A0649D">
        <w:rPr>
          <w:lang w:val="cs-CZ"/>
        </w:rPr>
        <w:t>Slaměný klobouk je inscenace, u níž se lze opravdu od srdce zasmát, a znovu připomíná, že opera může být také ryzí zábavou. Je tu však jedna podmínka: taková zábava musí být udělaná dobře a s respektem k umění. Zjednodušování a oblékání opery do laciných popkulturních ozdob z ní automaticky nic „zábavnějšího“ neudělá. V rukou chytrých a citlivých tvůrců si opera vystačí sama se sebou, přesně taková, jaká je. Možná nikdy nezaplní stadiony, ale dokáže mnoha lidem přinést úsměv a příjemně strávený večer. A právě to není málo. Vždyť i ti, kdo ji kdysi tvořili, se uměli bavit. Tak proč se nebavit spolu s nimi.</w:t>
      </w:r>
    </w:p>
    <w:p w14:paraId="590DF237" w14:textId="77777777" w:rsidR="00A0649D" w:rsidRPr="00A0649D" w:rsidRDefault="00A0649D" w:rsidP="00A0649D">
      <w:pPr>
        <w:rPr>
          <w:lang w:val="cs-CZ"/>
        </w:rPr>
      </w:pPr>
      <w:r w:rsidRPr="00A0649D">
        <w:rPr>
          <w:i/>
          <w:iCs/>
          <w:lang w:val="cs-CZ"/>
        </w:rPr>
        <w:t xml:space="preserve">Foto: Martin Popelář, </w:t>
      </w:r>
      <w:proofErr w:type="spellStart"/>
      <w:r w:rsidRPr="00A0649D">
        <w:rPr>
          <w:i/>
          <w:iCs/>
          <w:lang w:val="cs-CZ"/>
        </w:rPr>
        <w:t>credits</w:t>
      </w:r>
      <w:proofErr w:type="spellEnd"/>
      <w:r w:rsidRPr="00A0649D">
        <w:rPr>
          <w:i/>
          <w:iCs/>
          <w:lang w:val="cs-CZ"/>
        </w:rPr>
        <w:t>: © National Moravian-Silesian Theatre</w:t>
      </w:r>
      <w:r w:rsidRPr="00A0649D">
        <w:rPr>
          <w:lang w:val="cs-CZ"/>
        </w:rPr>
        <w:br/>
      </w:r>
      <w:r w:rsidRPr="00A0649D">
        <w:rPr>
          <w:i/>
          <w:iCs/>
          <w:lang w:val="cs-CZ"/>
        </w:rPr>
        <w:t>N. Rota: Slaměný klobouk z Florencie, Opera Národního divadla moravskoslezského, 28. 3. 2026</w:t>
      </w:r>
    </w:p>
    <w:p w14:paraId="6C0D4BC3" w14:textId="77777777" w:rsidR="00A0649D" w:rsidRDefault="00A0649D" w:rsidP="00A0649D">
      <w:pPr>
        <w:rPr>
          <w:i/>
          <w:iCs/>
          <w:lang w:val="cs-CZ"/>
        </w:rPr>
      </w:pPr>
    </w:p>
    <w:p w14:paraId="6BB3803F" w14:textId="1D29F560" w:rsidR="00A0649D" w:rsidRPr="00962AF0" w:rsidRDefault="00A0649D" w:rsidP="00A0649D">
      <w:pPr>
        <w:rPr>
          <w:i/>
          <w:iCs/>
          <w:lang w:val="cs-CZ"/>
        </w:rPr>
      </w:pPr>
      <w:r w:rsidRPr="00962AF0">
        <w:rPr>
          <w:i/>
          <w:iCs/>
          <w:lang w:val="cs-CZ"/>
        </w:rPr>
        <w:t>Český překlad pomocí překladového asistenta Chatu GPT Open AI – prosím berte s rezervou.</w:t>
      </w:r>
      <w:r>
        <w:rPr>
          <w:i/>
          <w:iCs/>
          <w:lang w:val="cs-CZ"/>
        </w:rPr>
        <w:t xml:space="preserve"> Zpracovala Soňa Horsinková.</w:t>
      </w:r>
    </w:p>
    <w:p w14:paraId="309E5C11" w14:textId="604BE699" w:rsidR="00A0649D" w:rsidRPr="00A0649D" w:rsidRDefault="00A0649D">
      <w:pPr>
        <w:rPr>
          <w:lang w:val="cs-CZ"/>
        </w:rPr>
      </w:pPr>
    </w:p>
    <w:sectPr w:rsidR="00A0649D" w:rsidRPr="00A0649D" w:rsidSect="00EA5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49D"/>
    <w:rsid w:val="00083BED"/>
    <w:rsid w:val="001D4A5F"/>
    <w:rsid w:val="003B2258"/>
    <w:rsid w:val="0047408F"/>
    <w:rsid w:val="007C4EDA"/>
    <w:rsid w:val="009775B3"/>
    <w:rsid w:val="00A0649D"/>
    <w:rsid w:val="00B47AC3"/>
    <w:rsid w:val="00DA00CD"/>
    <w:rsid w:val="00EA5C72"/>
    <w:rsid w:val="00F4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E082C"/>
  <w15:chartTrackingRefBased/>
  <w15:docId w15:val="{932E071F-0869-4F33-ADB8-D463F761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A064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6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64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64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64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649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649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649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649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649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649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649D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GB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649D"/>
    <w:rPr>
      <w:rFonts w:asciiTheme="minorHAnsi" w:eastAsiaTheme="majorEastAsia" w:hAnsiTheme="minorHAnsi" w:cstheme="majorBidi"/>
      <w:i/>
      <w:iCs/>
      <w:color w:val="2F5496" w:themeColor="accent1" w:themeShade="BF"/>
      <w:lang w:val="en-GB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649D"/>
    <w:rPr>
      <w:rFonts w:asciiTheme="minorHAnsi" w:eastAsiaTheme="majorEastAsia" w:hAnsiTheme="minorHAnsi" w:cstheme="majorBidi"/>
      <w:color w:val="2F5496" w:themeColor="accent1" w:themeShade="BF"/>
      <w:lang w:val="en-GB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649D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649D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649D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649D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Nzev">
    <w:name w:val="Title"/>
    <w:basedOn w:val="Normln"/>
    <w:next w:val="Normln"/>
    <w:link w:val="NzevChar"/>
    <w:uiPriority w:val="10"/>
    <w:qFormat/>
    <w:rsid w:val="00A064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649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649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649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Citt">
    <w:name w:val="Quote"/>
    <w:basedOn w:val="Normln"/>
    <w:next w:val="Normln"/>
    <w:link w:val="CittChar"/>
    <w:uiPriority w:val="29"/>
    <w:qFormat/>
    <w:rsid w:val="00A06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649D"/>
    <w:rPr>
      <w:i/>
      <w:iCs/>
      <w:color w:val="404040" w:themeColor="text1" w:themeTint="BF"/>
      <w:lang w:val="en-GB"/>
    </w:rPr>
  </w:style>
  <w:style w:type="paragraph" w:styleId="Odstavecseseznamem">
    <w:name w:val="List Paragraph"/>
    <w:basedOn w:val="Normln"/>
    <w:uiPriority w:val="34"/>
    <w:qFormat/>
    <w:rsid w:val="00A0649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649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64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649D"/>
    <w:rPr>
      <w:i/>
      <w:iCs/>
      <w:color w:val="2F5496" w:themeColor="accent1" w:themeShade="BF"/>
      <w:lang w:val="en-GB"/>
    </w:rPr>
  </w:style>
  <w:style w:type="character" w:styleId="Odkazintenzivn">
    <w:name w:val="Intense Reference"/>
    <w:basedOn w:val="Standardnpsmoodstavce"/>
    <w:uiPriority w:val="32"/>
    <w:qFormat/>
    <w:rsid w:val="00A0649D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064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0649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064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natrzecimbalkonie/posts/pfbid02uM8JYMU2DYTAAbgRXe4EjNiNUULge5qpGCiWhx4m6ubY4HJcybaASSV2UxFp8Lrm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1451</Words>
  <Characters>8563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Zapletalová</dc:creator>
  <cp:keywords/>
  <dc:description/>
  <cp:lastModifiedBy>Soňa Zapletalová</cp:lastModifiedBy>
  <cp:revision>1</cp:revision>
  <dcterms:created xsi:type="dcterms:W3CDTF">2026-04-01T12:10:00Z</dcterms:created>
  <dcterms:modified xsi:type="dcterms:W3CDTF">2026-04-01T12:36:00Z</dcterms:modified>
</cp:coreProperties>
</file>